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C3023" w14:textId="3766E8D5" w:rsidR="00717674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</w:pP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KRAIBURG </w:t>
      </w:r>
      <w:proofErr w:type="gramStart"/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크라이버그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티피이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)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가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아시아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태평양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지역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자동차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내장재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및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산업용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툴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시장을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위한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혁신을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선보입니다</w:t>
      </w:r>
      <w:r w:rsidRPr="00BA7248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.</w:t>
      </w:r>
    </w:p>
    <w:p w14:paraId="2FDBF854" w14:textId="0E41434D" w:rsidR="00717674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크라이버그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티피이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)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는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글로벌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TPE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생산업체로써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아시아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태평양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지역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자동차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내장재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및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산업용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툴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시장을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위한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최근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개발품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THERMOLAST® K AD1/AP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시리즈를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소개합니다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.</w:t>
      </w:r>
    </w:p>
    <w:p w14:paraId="310C94CE" w14:textId="77777777" w:rsidR="005063AE" w:rsidRPr="00BA7248" w:rsidRDefault="005063A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highlight w:val="yellow"/>
          <w:lang w:eastAsia="ko-KR"/>
        </w:rPr>
      </w:pPr>
    </w:p>
    <w:p w14:paraId="4012B524" w14:textId="06221EDD" w:rsidR="00F53680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새로운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TPE: AD1/AP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시리즈</w:t>
      </w:r>
    </w:p>
    <w:p w14:paraId="6606B98F" w14:textId="50B63560" w:rsidR="00717674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AD1/AP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KRAIBURG </w:t>
      </w:r>
      <w:proofErr w:type="gramStart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)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THERMOLAST® K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시리즈에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새로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추가된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제품입니다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정교한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단단하고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-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부드러운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조합의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중에서도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고품질의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표면에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적합합니다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</w:p>
    <w:p w14:paraId="6AFEF6CE" w14:textId="77777777" w:rsidR="00717674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70FFC64D" w14:textId="2CFBB721" w:rsidR="00717674" w:rsidRPr="00BA7248" w:rsidRDefault="009367C6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60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에서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80 Shore A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경도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범위의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AD1/AP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이중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시에도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균일한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표면을</w:t>
      </w:r>
      <w:r w:rsidRPr="009367C6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367C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또한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PC, ABS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SAN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등에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우수하게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접착하며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내장재에서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요구하는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저취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저방출의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요건도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준수합니다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뛰어난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성형성과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표면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품질도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개선되었습니다</w:t>
      </w:r>
      <w:r w:rsidR="00717674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</w:p>
    <w:p w14:paraId="0912F244" w14:textId="77777777" w:rsidR="00C27DAB" w:rsidRPr="00BA7248" w:rsidRDefault="00C27DAB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67F433A9" w14:textId="2F64604E" w:rsidR="00717674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최상의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접착력을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위한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다중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성형에서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쉽게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가능합니다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그리고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인서트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통해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디자인의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좀더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혁신적인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개발이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가능합니다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2A02F22D" w14:textId="77777777" w:rsidR="00C27DAB" w:rsidRPr="00BA7248" w:rsidRDefault="00C27DAB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7A62E484" w14:textId="79D72C83" w:rsidR="00C27DAB" w:rsidRPr="00BA7248" w:rsidRDefault="00717674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AD1/AP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검정색으로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제공하며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내장재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작업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툴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파워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툴의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핸들과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같은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산업재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부품에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이상적인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소재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솔루션입니다</w:t>
      </w:r>
      <w:r w:rsidR="005F735E"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4DB65564" w14:textId="77777777" w:rsidR="00543720" w:rsidRPr="00BA7248" w:rsidRDefault="00543720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u w:val="single"/>
          <w:lang w:eastAsia="ko-KR"/>
        </w:rPr>
      </w:pPr>
    </w:p>
    <w:p w14:paraId="265F209C" w14:textId="77777777" w:rsidR="00BA7248" w:rsidRDefault="00BA7248">
      <w:pPr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br w:type="page"/>
      </w:r>
    </w:p>
    <w:p w14:paraId="45ACF5DB" w14:textId="7BD1455E" w:rsidR="00543720" w:rsidRPr="00BA7248" w:rsidRDefault="005F735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lastRenderedPageBreak/>
        <w:t>디자인으로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플러스하다</w:t>
      </w:r>
    </w:p>
    <w:p w14:paraId="7B5EBA2D" w14:textId="78E4784F" w:rsidR="005F735E" w:rsidRPr="00BA7248" w:rsidRDefault="005F735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정교한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외관을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미적으로도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만족하기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위해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THERMOLAST® K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매트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컵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홀더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도어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씰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등과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같은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내장재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UV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저항성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스크래치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그리고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내마모성을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강화하였습니다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2FF1A1DF" w14:textId="11978D80" w:rsidR="00543720" w:rsidRPr="00BA7248" w:rsidRDefault="00543720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63DBA9CC" w14:textId="05C2893E" w:rsidR="00543720" w:rsidRPr="00BA7248" w:rsidRDefault="005F735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매니저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Marcus Cheah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말입니다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 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당사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이중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가능하여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플라스틱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디자인이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좀더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혁신적이고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다양하게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설계될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있도록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부드러운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터치감이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강화되었으며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댐핑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부품에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사용했을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때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발생할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삑삑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거리는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소움이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감소합니다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저취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그리고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저방출의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OEM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내장재에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대한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요구사항을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충족합니다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.”</w:t>
      </w:r>
    </w:p>
    <w:p w14:paraId="123E8695" w14:textId="38309F34" w:rsidR="005063AE" w:rsidRPr="00BA7248" w:rsidRDefault="005063A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</w:rPr>
      </w:pPr>
    </w:p>
    <w:p w14:paraId="0F0E664A" w14:textId="4DF91682" w:rsidR="005F735E" w:rsidRPr="00BA7248" w:rsidRDefault="005F735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</w:rPr>
        <w:t>CHINAPLAS 2021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에서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혁신을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발견하다</w:t>
      </w:r>
    </w:p>
    <w:p w14:paraId="67E14859" w14:textId="3A58C0E5" w:rsidR="005F735E" w:rsidRPr="00BA7248" w:rsidRDefault="005F735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AD1/AP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특히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아시아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태평양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지역의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내장재와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산업용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부품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시장을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타겟으로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합니다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</w:p>
    <w:p w14:paraId="461FC525" w14:textId="77777777" w:rsidR="005F735E" w:rsidRPr="00BA7248" w:rsidRDefault="005F735E" w:rsidP="00BA7248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TPE(</w:t>
      </w:r>
      <w:proofErr w:type="gramEnd"/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새로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개발한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AD1/AP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중국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심천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세계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전시회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박람회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센터에서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개최하는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CHINAPLAS 2021 17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홀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A31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부스에서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선보일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예정입니다</w:t>
      </w:r>
      <w:r w:rsidRPr="00BA7248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79ECE58F" w14:textId="5613869B" w:rsidR="005F735E" w:rsidRPr="005F735E" w:rsidRDefault="005F735E" w:rsidP="005063AE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</w:pPr>
      <w:r>
        <w:rPr>
          <w:rFonts w:ascii="Arial" w:eastAsia="Malgun 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</w:p>
    <w:p w14:paraId="79CB95CB" w14:textId="77777777" w:rsidR="005063AE" w:rsidRPr="00B50D2B" w:rsidRDefault="005063AE" w:rsidP="00543720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00D46BAA" w14:textId="0178FBAF" w:rsidR="00543720" w:rsidRPr="00B50D2B" w:rsidRDefault="009367C6" w:rsidP="00EC7126">
      <w:pPr>
        <w:keepNext/>
        <w:keepLines/>
        <w:spacing w:after="0" w:line="360" w:lineRule="auto"/>
        <w:ind w:right="1701"/>
        <w:rPr>
          <w:noProof/>
          <w:color w:val="000000" w:themeColor="text1"/>
          <w:lang w:eastAsia="ko-KR"/>
        </w:rPr>
      </w:pPr>
      <w:r>
        <w:rPr>
          <w:noProof/>
          <w:color w:val="000000" w:themeColor="text1"/>
          <w:lang w:eastAsia="ko-KR"/>
        </w:rPr>
        <w:lastRenderedPageBreak/>
        <w:drawing>
          <wp:inline distT="0" distB="0" distL="0" distR="0" wp14:anchorId="0F3B4E66" wp14:editId="44A06678">
            <wp:extent cx="4873167" cy="31623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598" cy="316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EFD4143" w:rsidR="005320D5" w:rsidRPr="009367C6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color w:val="000000" w:themeColor="text1"/>
          <w:sz w:val="20"/>
          <w:szCs w:val="20"/>
          <w:lang w:eastAsia="ko-KR" w:bidi="ar-SA"/>
        </w:rPr>
      </w:pPr>
      <w:r w:rsidRPr="00B50D2B">
        <w:rPr>
          <w:rFonts w:ascii="Arial" w:hAnsi="Arial" w:cs="Arial"/>
          <w:b/>
          <w:bCs/>
          <w:color w:val="000000" w:themeColor="text1"/>
          <w:sz w:val="20"/>
          <w:szCs w:val="20"/>
          <w:lang w:bidi="ar-SA"/>
        </w:rPr>
        <w:t>(Photo: © 20</w:t>
      </w:r>
      <w:r w:rsidR="00D2377C" w:rsidRPr="00B50D2B">
        <w:rPr>
          <w:rFonts w:ascii="Arial" w:hAnsi="Arial" w:cs="Arial"/>
          <w:b/>
          <w:bCs/>
          <w:color w:val="000000" w:themeColor="text1"/>
          <w:sz w:val="20"/>
          <w:szCs w:val="20"/>
          <w:lang w:bidi="ar-SA"/>
        </w:rPr>
        <w:t>2</w:t>
      </w:r>
      <w:r w:rsidR="000C7BFB" w:rsidRPr="00B50D2B">
        <w:rPr>
          <w:rFonts w:ascii="Arial" w:hAnsi="Arial" w:cs="Arial"/>
          <w:b/>
          <w:bCs/>
          <w:color w:val="000000" w:themeColor="text1"/>
          <w:sz w:val="20"/>
          <w:szCs w:val="20"/>
          <w:lang w:bidi="ar-SA"/>
        </w:rPr>
        <w:t>1</w:t>
      </w:r>
      <w:r w:rsidRPr="00B50D2B">
        <w:rPr>
          <w:rFonts w:ascii="Arial" w:hAnsi="Arial" w:cs="Arial"/>
          <w:b/>
          <w:bCs/>
          <w:color w:val="000000" w:themeColor="text1"/>
          <w:sz w:val="20"/>
          <w:szCs w:val="20"/>
          <w:lang w:bidi="ar-SA"/>
        </w:rPr>
        <w:t xml:space="preserve"> KRAIBURG TPE)</w:t>
      </w:r>
    </w:p>
    <w:p w14:paraId="62F08EF9" w14:textId="77777777" w:rsidR="005320D5" w:rsidRPr="00B50D2B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Pr="00B50D2B" w:rsidRDefault="005320D5" w:rsidP="00EC7126">
      <w:pPr>
        <w:spacing w:after="0" w:line="360" w:lineRule="auto"/>
        <w:ind w:right="1163"/>
        <w:rPr>
          <w:rFonts w:ascii="Arial" w:hAnsi="Arial" w:cs="Arial"/>
          <w:color w:val="000000" w:themeColor="text1"/>
          <w:sz w:val="20"/>
          <w:szCs w:val="20"/>
        </w:rPr>
      </w:pPr>
      <w:r w:rsidRPr="00B50D2B">
        <w:rPr>
          <w:rFonts w:ascii="Arial" w:hAnsi="Arial" w:cs="Arial"/>
          <w:color w:val="000000" w:themeColor="text1"/>
          <w:sz w:val="20"/>
          <w:szCs w:val="20"/>
        </w:rPr>
        <w:t>For high-resolution photography, please contact Bridget Ngang (</w:t>
      </w:r>
      <w:hyperlink r:id="rId12" w:history="1">
        <w:r w:rsidRPr="00B50D2B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bridget.ngang@kraiburg-tpe.com</w:t>
        </w:r>
      </w:hyperlink>
      <w:r w:rsidRPr="00B50D2B">
        <w:rPr>
          <w:rFonts w:ascii="Arial" w:hAnsi="Arial" w:cs="Arial"/>
          <w:color w:val="000000" w:themeColor="text1"/>
          <w:sz w:val="20"/>
          <w:szCs w:val="20"/>
        </w:rPr>
        <w:t xml:space="preserve"> , +6 03 9545 6301).</w:t>
      </w:r>
      <w:r w:rsidR="00EC7126" w:rsidRPr="00B50D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588D228" w14:textId="77777777" w:rsidR="00EC7126" w:rsidRPr="00B50D2B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3987E0" w14:textId="77777777" w:rsidR="00EC7126" w:rsidRPr="00B50D2B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B18251" w14:textId="77777777" w:rsidR="004562AC" w:rsidRPr="00B50D2B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00A67BD" w14:textId="77777777" w:rsidR="00435158" w:rsidRPr="00B50D2B" w:rsidRDefault="0043515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50D2B"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1223A429" w14:textId="05BDDE6B" w:rsidR="005320D5" w:rsidRPr="00B50D2B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50D2B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Follow Us on WeChat</w:t>
      </w:r>
    </w:p>
    <w:p w14:paraId="21B404AA" w14:textId="2D4AE413" w:rsidR="005320D5" w:rsidRPr="00B50D2B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50D2B"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B50D2B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Pr="00B50D2B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87E37DA" w14:textId="77777777" w:rsidR="00BA7248" w:rsidRPr="00F76E0F" w:rsidRDefault="00BA7248" w:rsidP="00BA7248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32ED7DC2" w:rsidR="00DC32CA" w:rsidRPr="00B50D2B" w:rsidRDefault="00BA7248" w:rsidP="00BA7248">
      <w:pPr>
        <w:keepLines/>
        <w:spacing w:line="360" w:lineRule="auto"/>
        <w:ind w:right="1523"/>
        <w:jc w:val="both"/>
        <w:rPr>
          <w:rFonts w:ascii="Arial" w:hAnsi="Arial" w:cs="Arial"/>
          <w:color w:val="000000" w:themeColor="text1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 w:rsidR="004874A1">
        <w:fldChar w:fldCharType="begin"/>
      </w:r>
      <w:r w:rsidR="004874A1">
        <w:instrText xml:space="preserve"> HYPERLINK "http://www.kraiburg-tpe.com" </w:instrText>
      </w:r>
      <w:r w:rsidR="004874A1"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 w:rsidR="004874A1"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B50D2B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FFFB2" w14:textId="77777777" w:rsidR="00951F1F" w:rsidRDefault="00951F1F" w:rsidP="00784C57">
      <w:pPr>
        <w:spacing w:after="0" w:line="240" w:lineRule="auto"/>
      </w:pPr>
      <w:r>
        <w:separator/>
      </w:r>
    </w:p>
  </w:endnote>
  <w:endnote w:type="continuationSeparator" w:id="0">
    <w:p w14:paraId="0D014ED8" w14:textId="77777777" w:rsidR="00951F1F" w:rsidRDefault="00951F1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874A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874A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50D2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50D2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DFDDB" w14:textId="77777777" w:rsidR="00951F1F" w:rsidRDefault="00951F1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443A8C2" w14:textId="77777777" w:rsidR="00951F1F" w:rsidRDefault="00951F1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6EF60C9" w14:textId="77777777" w:rsidR="00BA7248" w:rsidRPr="00BA7248" w:rsidRDefault="00BA7248" w:rsidP="00BA7248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val="de-DE" w:eastAsia="ko-KR"/>
            </w:rPr>
          </w:pPr>
          <w:r w:rsidRPr="00BA7248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2860A71C" w14:textId="77777777" w:rsidR="00BA7248" w:rsidRPr="00BA7248" w:rsidRDefault="00BA7248" w:rsidP="00BA724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</w:pP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KRAIBURG TPE(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가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아시아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태평양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지역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자동차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내장재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및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산업용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툴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시장을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위한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혁신을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선보입니다</w:t>
          </w:r>
        </w:p>
        <w:p w14:paraId="1EF79778" w14:textId="77777777" w:rsidR="00BA7248" w:rsidRPr="00BA7248" w:rsidRDefault="00BA7248" w:rsidP="00BA724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BA7248">
            <w:rPr>
              <w:rFonts w:ascii="Arial" w:eastAsia="NanumGothic" w:hAnsi="Arial" w:cs="Arial"/>
              <w:b/>
              <w:sz w:val="16"/>
              <w:szCs w:val="16"/>
            </w:rPr>
            <w:t>Kuala Lumpur, April 2021</w:t>
          </w:r>
        </w:p>
        <w:p w14:paraId="1A56E795" w14:textId="1B7A9636" w:rsidR="00502615" w:rsidRPr="00073D11" w:rsidRDefault="00BA7248" w:rsidP="00BA724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A7248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BA7248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5</w:t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684B63B4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0A1F6C7" w14:textId="77777777" w:rsidR="00BA7248" w:rsidRPr="00BA7248" w:rsidRDefault="00BA7248" w:rsidP="00BA7248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BA7248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5A974AC8" w14:textId="20472F80" w:rsidR="00717674" w:rsidRPr="00BA7248" w:rsidRDefault="00717674" w:rsidP="00B50D2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</w:pP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KRAIBURG </w:t>
          </w:r>
          <w:proofErr w:type="gramStart"/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TPE(</w:t>
          </w:r>
          <w:proofErr w:type="gramEnd"/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)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가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아시아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태평양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지역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자동차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내장재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및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산업용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툴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시장을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위한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혁신을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A7248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선보입니다</w:t>
          </w:r>
        </w:p>
        <w:p w14:paraId="765F9503" w14:textId="583E62E1" w:rsidR="003C4170" w:rsidRPr="00BA7248" w:rsidRDefault="003C4170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BA7248">
            <w:rPr>
              <w:rFonts w:ascii="Arial" w:eastAsia="NanumGothic" w:hAnsi="Arial" w:cs="Arial"/>
              <w:b/>
              <w:sz w:val="16"/>
              <w:szCs w:val="16"/>
            </w:rPr>
            <w:t>Kuala Lumpur,</w:t>
          </w:r>
          <w:r w:rsidR="00435158" w:rsidRPr="00BA7248">
            <w:rPr>
              <w:rFonts w:ascii="Arial" w:eastAsia="NanumGothic" w:hAnsi="Arial" w:cs="Arial"/>
              <w:b/>
              <w:sz w:val="16"/>
              <w:szCs w:val="16"/>
            </w:rPr>
            <w:t xml:space="preserve"> </w:t>
          </w:r>
          <w:r w:rsidR="00B50D2B" w:rsidRPr="00BA7248">
            <w:rPr>
              <w:rFonts w:ascii="Arial" w:eastAsia="NanumGothic" w:hAnsi="Arial" w:cs="Arial"/>
              <w:b/>
              <w:sz w:val="16"/>
              <w:szCs w:val="16"/>
            </w:rPr>
            <w:t>April</w:t>
          </w:r>
          <w:r w:rsidR="001F4135" w:rsidRPr="00BA7248">
            <w:rPr>
              <w:rFonts w:ascii="Arial" w:eastAsia="NanumGothic" w:hAnsi="Arial" w:cs="Arial"/>
              <w:b/>
              <w:sz w:val="16"/>
              <w:szCs w:val="16"/>
            </w:rPr>
            <w:t xml:space="preserve"> 202</w:t>
          </w:r>
          <w:r w:rsidR="000D59EC" w:rsidRPr="00BA7248">
            <w:rPr>
              <w:rFonts w:ascii="Arial" w:eastAsia="NanumGothic" w:hAnsi="Arial" w:cs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A7248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C37354"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Pr="00BA724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BA7248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BA724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4746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C787B"/>
    <w:rsid w:val="001D41F8"/>
    <w:rsid w:val="001E1888"/>
    <w:rsid w:val="001F330C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A66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2CB0"/>
    <w:rsid w:val="003E334E"/>
    <w:rsid w:val="003E3D8B"/>
    <w:rsid w:val="003F06D4"/>
    <w:rsid w:val="003F3316"/>
    <w:rsid w:val="004002A2"/>
    <w:rsid w:val="0040224A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74A1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063AE"/>
    <w:rsid w:val="005146C9"/>
    <w:rsid w:val="00517446"/>
    <w:rsid w:val="00527D82"/>
    <w:rsid w:val="00530A45"/>
    <w:rsid w:val="005310E3"/>
    <w:rsid w:val="005320D5"/>
    <w:rsid w:val="00534339"/>
    <w:rsid w:val="00541D34"/>
    <w:rsid w:val="00543720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735E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507D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17674"/>
    <w:rsid w:val="00721D5E"/>
    <w:rsid w:val="007228C7"/>
    <w:rsid w:val="00722F2A"/>
    <w:rsid w:val="00723A37"/>
    <w:rsid w:val="00726D03"/>
    <w:rsid w:val="00744F3B"/>
    <w:rsid w:val="00762555"/>
    <w:rsid w:val="00770A52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14EA"/>
    <w:rsid w:val="007F1877"/>
    <w:rsid w:val="007F3DBF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1B23"/>
    <w:rsid w:val="00905FBF"/>
    <w:rsid w:val="00916950"/>
    <w:rsid w:val="00923D2E"/>
    <w:rsid w:val="009324CB"/>
    <w:rsid w:val="00935C50"/>
    <w:rsid w:val="009367C6"/>
    <w:rsid w:val="00937972"/>
    <w:rsid w:val="009416C1"/>
    <w:rsid w:val="00945459"/>
    <w:rsid w:val="00947D55"/>
    <w:rsid w:val="00951F1F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0D2B"/>
    <w:rsid w:val="00B71FAC"/>
    <w:rsid w:val="00B73EDB"/>
    <w:rsid w:val="00B80B6F"/>
    <w:rsid w:val="00B81B58"/>
    <w:rsid w:val="00B91858"/>
    <w:rsid w:val="00B9507E"/>
    <w:rsid w:val="00BA383C"/>
    <w:rsid w:val="00BA664D"/>
    <w:rsid w:val="00BA7248"/>
    <w:rsid w:val="00BB2C48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27DAB"/>
    <w:rsid w:val="00C30003"/>
    <w:rsid w:val="00C33B05"/>
    <w:rsid w:val="00C37354"/>
    <w:rsid w:val="00C44B97"/>
    <w:rsid w:val="00C55745"/>
    <w:rsid w:val="00C566EF"/>
    <w:rsid w:val="00C6643A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E68"/>
    <w:rsid w:val="00CD2B5E"/>
    <w:rsid w:val="00CD66B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28B9"/>
    <w:rsid w:val="00E63371"/>
    <w:rsid w:val="00E7284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0595"/>
    <w:rsid w:val="00F33088"/>
    <w:rsid w:val="00F44146"/>
    <w:rsid w:val="00F50B59"/>
    <w:rsid w:val="00F53680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149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  <w:rsid w:val="00FF3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customStyle="1" w:styleId="text-align-justify">
    <w:name w:val="text-align-justify"/>
    <w:basedOn w:val="Normal"/>
    <w:rsid w:val="00B50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2021-03-16T03:34:00Z</dcterms:created>
  <dcterms:modified xsi:type="dcterms:W3CDTF">2021-03-25T07:51:00Z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